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72A8" w14:textId="5F78D579" w:rsidR="008E1171" w:rsidRDefault="00B460E8" w:rsidP="00665D7F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3388428"/>
      <w:r>
        <w:rPr>
          <w:rFonts w:ascii="Times New Roman" w:hAnsi="Times New Roman" w:cs="Times New Roman"/>
          <w:sz w:val="28"/>
          <w:szCs w:val="28"/>
          <w:lang w:val="uk-UA"/>
        </w:rPr>
        <w:t>Додаток 13</w:t>
      </w:r>
      <w:r w:rsidR="008E1171"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виконання Обласного плану заходів»</w:t>
      </w:r>
    </w:p>
    <w:p w14:paraId="66690B1D" w14:textId="77777777" w:rsidR="008E1171" w:rsidRDefault="008E1171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0DA367" w14:textId="51099B04" w:rsidR="00B24859" w:rsidRDefault="007B2053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4FD7"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</w:t>
      </w:r>
    </w:p>
    <w:p w14:paraId="62F72CB4" w14:textId="53D02932" w:rsidR="00473BB8" w:rsidRDefault="00C04FD7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розроблення </w:t>
      </w:r>
      <w:r w:rsidR="009962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забезпечення виконання </w:t>
      </w: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>обласн</w:t>
      </w:r>
      <w:r w:rsidR="00E52B79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місцевих планів заходів </w:t>
      </w:r>
    </w:p>
    <w:p w14:paraId="50AC4A02" w14:textId="6A17C3CF" w:rsidR="00C04FD7" w:rsidRDefault="00C04FD7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впровадження </w:t>
      </w:r>
      <w:proofErr w:type="spellStart"/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>безбар’єрного</w:t>
      </w:r>
      <w:proofErr w:type="spellEnd"/>
      <w:r w:rsidRPr="00C0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простору</w:t>
      </w:r>
      <w:bookmarkEnd w:id="0"/>
      <w:r w:rsidR="009307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7B20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52B79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>Луганськ</w:t>
      </w:r>
      <w:r w:rsidR="007B2053">
        <w:rPr>
          <w:rFonts w:ascii="Times New Roman" w:hAnsi="Times New Roman" w:cs="Times New Roman"/>
          <w:b/>
          <w:bCs/>
          <w:sz w:val="28"/>
          <w:szCs w:val="28"/>
          <w:lang w:val="uk-UA"/>
        </w:rPr>
        <w:t>ій</w:t>
      </w:r>
      <w:r w:rsidR="00E52B79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D79A1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област</w:t>
      </w:r>
      <w:r w:rsidR="007B2053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DD79A1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74D45D61" w14:textId="42F9DD69" w:rsidR="0012605E" w:rsidRPr="00CB37C2" w:rsidRDefault="0012605E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2623"/>
        <w:gridCol w:w="2044"/>
        <w:gridCol w:w="2410"/>
      </w:tblGrid>
      <w:tr w:rsidR="006E78D7" w:rsidRPr="00996262" w14:paraId="420B59F9" w14:textId="403E39DC" w:rsidTr="0015088C">
        <w:trPr>
          <w:trHeight w:val="1104"/>
        </w:trPr>
        <w:tc>
          <w:tcPr>
            <w:tcW w:w="603" w:type="dxa"/>
          </w:tcPr>
          <w:p w14:paraId="7CA0087D" w14:textId="77777777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Обласна адміністрація / військова адміністрація</w:t>
            </w:r>
          </w:p>
        </w:tc>
        <w:tc>
          <w:tcPr>
            <w:tcW w:w="2623" w:type="dxa"/>
          </w:tcPr>
          <w:p w14:paraId="694AC59E" w14:textId="667248B0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Розпорядження про затвердження </w:t>
            </w:r>
          </w:p>
        </w:tc>
        <w:tc>
          <w:tcPr>
            <w:tcW w:w="2044" w:type="dxa"/>
          </w:tcPr>
          <w:p w14:paraId="65FD134D" w14:textId="77777777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</w:t>
            </w:r>
          </w:p>
          <w:p w14:paraId="2B85C771" w14:textId="77777777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опублікований </w:t>
            </w:r>
          </w:p>
          <w:p w14:paraId="748C3648" w14:textId="38DA5899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план заходів</w:t>
            </w:r>
          </w:p>
        </w:tc>
        <w:tc>
          <w:tcPr>
            <w:tcW w:w="2410" w:type="dxa"/>
          </w:tcPr>
          <w:p w14:paraId="4143B944" w14:textId="4640E518" w:rsidR="006E78D7" w:rsidRPr="00634C57" w:rsidRDefault="006E78D7" w:rsidP="006E78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Посилання на</w:t>
            </w:r>
          </w:p>
          <w:p w14:paraId="5E274323" w14:textId="4E523821" w:rsidR="006E78D7" w:rsidRPr="00634C57" w:rsidRDefault="006E78D7" w:rsidP="006E78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виконання</w:t>
            </w:r>
          </w:p>
          <w:p w14:paraId="56EDE91A" w14:textId="50ECB703" w:rsidR="006E78D7" w:rsidRPr="00634C57" w:rsidRDefault="006E78D7" w:rsidP="006E78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плану заходів</w:t>
            </w:r>
            <w:r w:rsidR="00B95CB7" w:rsidRPr="00634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у 2026 році</w:t>
            </w:r>
          </w:p>
        </w:tc>
      </w:tr>
      <w:tr w:rsidR="006E78D7" w:rsidRPr="00634C57" w14:paraId="0AEEB007" w14:textId="4EDCF4CC" w:rsidTr="0015088C">
        <w:trPr>
          <w:trHeight w:val="276"/>
        </w:trPr>
        <w:tc>
          <w:tcPr>
            <w:tcW w:w="603" w:type="dxa"/>
          </w:tcPr>
          <w:p w14:paraId="1A6710AB" w14:textId="01E3AFDF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_Hlk210139348"/>
            <w:r w:rsidRPr="00634C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EF73E0B" w14:textId="16DEC1C0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23" w:type="dxa"/>
          </w:tcPr>
          <w:p w14:paraId="611D30A0" w14:textId="05F40D15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44" w:type="dxa"/>
          </w:tcPr>
          <w:p w14:paraId="37DF41DE" w14:textId="59A9EBAD" w:rsidR="006E78D7" w:rsidRPr="00634C57" w:rsidRDefault="006E78D7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4C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10" w:type="dxa"/>
          </w:tcPr>
          <w:p w14:paraId="0DA80A68" w14:textId="77777777" w:rsidR="006E78D7" w:rsidRPr="00634C57" w:rsidRDefault="006E78D7" w:rsidP="006E78D7">
            <w:pPr>
              <w:ind w:left="-1382" w:right="306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bookmarkEnd w:id="1"/>
      <w:tr w:rsidR="006E78D7" w:rsidRPr="00FB4A1A" w14:paraId="08A45A07" w14:textId="6781DDC1" w:rsidTr="0015088C">
        <w:trPr>
          <w:trHeight w:val="816"/>
        </w:trPr>
        <w:tc>
          <w:tcPr>
            <w:tcW w:w="603" w:type="dxa"/>
          </w:tcPr>
          <w:p w14:paraId="48877C00" w14:textId="77777777" w:rsidR="006E78D7" w:rsidRPr="00FB4A1A" w:rsidRDefault="006E78D7" w:rsidP="00861F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6E78D7" w:rsidRPr="00FB4A1A" w:rsidRDefault="006E78D7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2623" w:type="dxa"/>
          </w:tcPr>
          <w:p w14:paraId="645D1E7B" w14:textId="6FFF2E09" w:rsidR="006E78D7" w:rsidRPr="00FB4A1A" w:rsidRDefault="006E78D7" w:rsidP="00B546E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09.07.2025 № 175</w:t>
            </w:r>
          </w:p>
        </w:tc>
        <w:tc>
          <w:tcPr>
            <w:tcW w:w="2044" w:type="dxa"/>
          </w:tcPr>
          <w:p w14:paraId="63672FDF" w14:textId="0C98A71A" w:rsidR="006E78D7" w:rsidRPr="00FB4A1A" w:rsidRDefault="006E78D7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https://surl.lu/oteinn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7C253457" w14:textId="77777777" w:rsidR="006E78D7" w:rsidRPr="00FB4A1A" w:rsidRDefault="006E78D7" w:rsidP="006E78D7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78D7" w:rsidRPr="00FB4A1A" w14:paraId="0075CF3C" w14:textId="0DB64E31" w:rsidTr="0015088C">
        <w:trPr>
          <w:trHeight w:val="397"/>
        </w:trPr>
        <w:tc>
          <w:tcPr>
            <w:tcW w:w="8222" w:type="dxa"/>
            <w:gridSpan w:val="4"/>
          </w:tcPr>
          <w:p w14:paraId="218B84E3" w14:textId="1BAA2B58" w:rsidR="006E78D7" w:rsidRPr="00FB4A1A" w:rsidRDefault="006E78D7" w:rsidP="001260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Сватівського району Луганської області</w:t>
            </w:r>
          </w:p>
        </w:tc>
        <w:tc>
          <w:tcPr>
            <w:tcW w:w="2410" w:type="dxa"/>
          </w:tcPr>
          <w:p w14:paraId="25E277FB" w14:textId="77777777" w:rsidR="006E78D7" w:rsidRPr="00FB4A1A" w:rsidRDefault="006E78D7" w:rsidP="006E78D7">
            <w:pPr>
              <w:ind w:left="-1382" w:right="306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E78D7" w:rsidRPr="00FB4A1A" w14:paraId="3AD5FCAA" w14:textId="32B4AD7E" w:rsidTr="0015088C">
        <w:trPr>
          <w:trHeight w:val="573"/>
        </w:trPr>
        <w:tc>
          <w:tcPr>
            <w:tcW w:w="603" w:type="dxa"/>
          </w:tcPr>
          <w:p w14:paraId="241E741E" w14:textId="77777777" w:rsidR="006E78D7" w:rsidRPr="00FB4A1A" w:rsidRDefault="006E78D7" w:rsidP="00B42B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</w:tcPr>
          <w:p w14:paraId="3F5977DE" w14:textId="1BE6C8E9" w:rsidR="006E78D7" w:rsidRPr="00FB4A1A" w:rsidRDefault="006E78D7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8103" w14:textId="4B96DF36" w:rsidR="006E78D7" w:rsidRPr="00FB4A1A" w:rsidRDefault="006E78D7" w:rsidP="00FA771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75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D8D1" w14:textId="481AF8A6" w:rsidR="006E78D7" w:rsidRPr="00FB4A1A" w:rsidRDefault="006E78D7" w:rsidP="00903EEA">
            <w:pPr>
              <w:pStyle w:val="a9"/>
              <w:spacing w:before="0" w:beforeAutospacing="0" w:after="0" w:afterAutospacing="0"/>
            </w:pPr>
            <w:hyperlink r:id="rId8" w:history="1">
              <w:r w:rsidRPr="00FB4A1A">
                <w:rPr>
                  <w:rStyle w:val="a8"/>
                </w:rPr>
                <w:t>https://surl.li/wrljkb</w:t>
              </w:r>
            </w:hyperlink>
            <w:r w:rsidRPr="00FB4A1A">
              <w:t xml:space="preserve"> </w:t>
            </w:r>
          </w:p>
          <w:p w14:paraId="1E4E3F10" w14:textId="5EF4A63C" w:rsidR="006E78D7" w:rsidRPr="00FB4A1A" w:rsidRDefault="006E78D7" w:rsidP="00903E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876D" w14:textId="77777777" w:rsidR="006E78D7" w:rsidRPr="00FB4A1A" w:rsidRDefault="006E78D7" w:rsidP="006E78D7">
            <w:pPr>
              <w:pStyle w:val="a9"/>
              <w:spacing w:before="0" w:beforeAutospacing="0" w:after="0" w:afterAutospacing="0"/>
              <w:ind w:left="-1382" w:right="3061"/>
            </w:pPr>
          </w:p>
        </w:tc>
      </w:tr>
      <w:tr w:rsidR="009878F1" w:rsidRPr="00996262" w14:paraId="22C09824" w14:textId="05AB5864" w:rsidTr="0015088C">
        <w:trPr>
          <w:trHeight w:val="584"/>
        </w:trPr>
        <w:tc>
          <w:tcPr>
            <w:tcW w:w="603" w:type="dxa"/>
          </w:tcPr>
          <w:p w14:paraId="3E4AD3E9" w14:textId="6BA44474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</w:tcPr>
          <w:p w14:paraId="57B0566D" w14:textId="7FB65062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Коломийчиська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2623" w:type="dxa"/>
          </w:tcPr>
          <w:p w14:paraId="398E8C3F" w14:textId="2D32E02C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27.06.2025  № 102-од</w:t>
            </w:r>
          </w:p>
        </w:tc>
        <w:tc>
          <w:tcPr>
            <w:tcW w:w="2044" w:type="dxa"/>
          </w:tcPr>
          <w:p w14:paraId="2CA72198" w14:textId="43AA245F" w:rsidR="009878F1" w:rsidRPr="00FB4A1A" w:rsidRDefault="009878F1" w:rsidP="009878F1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9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https://surl.li/wwwfkk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B4A1A">
              <w:rPr>
                <w:rFonts w:ascii="Times New Roman" w:hAnsi="Times New Roman" w:cs="Times New Roman"/>
                <w:color w:val="0000FF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196AA70F" w14:textId="66B92713" w:rsidR="009878F1" w:rsidRPr="00FB4A1A" w:rsidRDefault="009878F1" w:rsidP="009878F1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0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https://kolomyichiska-gromada.gov.ua/news/1766739142/</w:t>
              </w:r>
            </w:hyperlink>
          </w:p>
        </w:tc>
      </w:tr>
      <w:tr w:rsidR="009878F1" w:rsidRPr="00FB4A1A" w14:paraId="0E16E9D5" w14:textId="726740B5" w:rsidTr="0015088C">
        <w:trPr>
          <w:trHeight w:val="661"/>
        </w:trPr>
        <w:tc>
          <w:tcPr>
            <w:tcW w:w="603" w:type="dxa"/>
          </w:tcPr>
          <w:p w14:paraId="51996156" w14:textId="17E2F5D4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</w:tcPr>
          <w:p w14:paraId="04380C4B" w14:textId="1036B33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2623" w:type="dxa"/>
          </w:tcPr>
          <w:p w14:paraId="27725B83" w14:textId="13CED486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14.02.2025 № 22</w:t>
            </w:r>
          </w:p>
        </w:tc>
        <w:tc>
          <w:tcPr>
            <w:tcW w:w="2044" w:type="dxa"/>
          </w:tcPr>
          <w:p w14:paraId="692D68B5" w14:textId="6BA83773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https://surl.li/wgedip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7E2A5098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469C5FEA" w14:textId="405FB978" w:rsidTr="0015088C">
        <w:trPr>
          <w:trHeight w:val="557"/>
        </w:trPr>
        <w:tc>
          <w:tcPr>
            <w:tcW w:w="603" w:type="dxa"/>
          </w:tcPr>
          <w:p w14:paraId="20155072" w14:textId="78FD77D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</w:tcPr>
          <w:p w14:paraId="6CBBE480" w14:textId="1D862950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Лозно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-Олександрівська селищна </w:t>
            </w:r>
          </w:p>
        </w:tc>
        <w:tc>
          <w:tcPr>
            <w:tcW w:w="2623" w:type="dxa"/>
          </w:tcPr>
          <w:p w14:paraId="5A1FCCDE" w14:textId="00BBD8AC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14.07.2025 № 52</w:t>
            </w:r>
          </w:p>
        </w:tc>
        <w:tc>
          <w:tcPr>
            <w:tcW w:w="2044" w:type="dxa"/>
          </w:tcPr>
          <w:p w14:paraId="11034C8C" w14:textId="185AFD9F" w:rsidR="009878F1" w:rsidRPr="00FB4A1A" w:rsidRDefault="009878F1" w:rsidP="009878F1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https://surl.lt/wwziym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335AFD79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27DCDD31" w14:textId="4D3F21F1" w:rsidTr="0015088C">
        <w:trPr>
          <w:trHeight w:val="551"/>
        </w:trPr>
        <w:tc>
          <w:tcPr>
            <w:tcW w:w="603" w:type="dxa"/>
          </w:tcPr>
          <w:p w14:paraId="781871AA" w14:textId="2EEB6B4B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</w:tcPr>
          <w:p w14:paraId="5CCD88E8" w14:textId="3EEB9DDB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755" w14:textId="53B67E0F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09.12.2024 № 77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31AF" w14:textId="584FF8CB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color w:val="0000FF"/>
                <w:sz w:val="24"/>
                <w:szCs w:val="24"/>
                <w:lang w:val="uk-UA"/>
              </w:rPr>
              <w:t>https://nduvanska-gromada.gov.ua/docs/2066451/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F4B1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color w:val="0000FF"/>
                <w:sz w:val="24"/>
                <w:szCs w:val="24"/>
                <w:lang w:val="uk-UA"/>
              </w:rPr>
            </w:pPr>
          </w:p>
        </w:tc>
      </w:tr>
      <w:tr w:rsidR="009878F1" w:rsidRPr="00FB4A1A" w14:paraId="688230EE" w14:textId="1DA4EAF4" w:rsidTr="0015088C">
        <w:trPr>
          <w:trHeight w:val="573"/>
        </w:trPr>
        <w:tc>
          <w:tcPr>
            <w:tcW w:w="603" w:type="dxa"/>
          </w:tcPr>
          <w:p w14:paraId="09A1E3C7" w14:textId="187FDD36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</w:tcPr>
          <w:p w14:paraId="22ABF1D5" w14:textId="5A7F1FA0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2623" w:type="dxa"/>
          </w:tcPr>
          <w:p w14:paraId="4CD61AA8" w14:textId="2D5D64C1" w:rsidR="009878F1" w:rsidRPr="00FB4A1A" w:rsidRDefault="009878F1" w:rsidP="009878F1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18.07.2025 № 166</w:t>
            </w:r>
          </w:p>
        </w:tc>
        <w:tc>
          <w:tcPr>
            <w:tcW w:w="2044" w:type="dxa"/>
          </w:tcPr>
          <w:p w14:paraId="4CC97B0B" w14:textId="7C175A1F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https://surli.cc/suemjc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5AD6625D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5BFDEB59" w14:textId="25E9B136" w:rsidTr="0015088C">
        <w:trPr>
          <w:trHeight w:val="553"/>
        </w:trPr>
        <w:tc>
          <w:tcPr>
            <w:tcW w:w="603" w:type="dxa"/>
          </w:tcPr>
          <w:p w14:paraId="659C15CA" w14:textId="7C562699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</w:tcPr>
          <w:p w14:paraId="2FFCE5D6" w14:textId="59ED3349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2623" w:type="dxa"/>
          </w:tcPr>
          <w:p w14:paraId="7A0A7F77" w14:textId="21D9A8DB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25.06.2025 № 88-од</w:t>
            </w:r>
          </w:p>
        </w:tc>
        <w:tc>
          <w:tcPr>
            <w:tcW w:w="2044" w:type="dxa"/>
          </w:tcPr>
          <w:p w14:paraId="7FC8F8CE" w14:textId="3723FAF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4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https://surl.li/uvuigj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114026C8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63BE14F7" w14:textId="12C2424A" w:rsidTr="0015088C">
        <w:trPr>
          <w:trHeight w:val="490"/>
        </w:trPr>
        <w:tc>
          <w:tcPr>
            <w:tcW w:w="8222" w:type="dxa"/>
            <w:gridSpan w:val="4"/>
          </w:tcPr>
          <w:p w14:paraId="659D6F27" w14:textId="55331ADE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</w:tc>
        <w:tc>
          <w:tcPr>
            <w:tcW w:w="2410" w:type="dxa"/>
          </w:tcPr>
          <w:p w14:paraId="4175DBD0" w14:textId="77777777" w:rsidR="009878F1" w:rsidRPr="00FB4A1A" w:rsidRDefault="009878F1" w:rsidP="009878F1">
            <w:pPr>
              <w:ind w:left="-1382" w:right="306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6E0F657E" w14:textId="4DFF1CE3" w:rsidTr="006B6209">
        <w:trPr>
          <w:trHeight w:val="828"/>
        </w:trPr>
        <w:tc>
          <w:tcPr>
            <w:tcW w:w="603" w:type="dxa"/>
          </w:tcPr>
          <w:p w14:paraId="41283031" w14:textId="74F47F48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3DCDAB75" w14:textId="696B97F9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2623" w:type="dxa"/>
          </w:tcPr>
          <w:p w14:paraId="1C0C76EE" w14:textId="72EF067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112</w:t>
            </w:r>
          </w:p>
        </w:tc>
        <w:tc>
          <w:tcPr>
            <w:tcW w:w="2044" w:type="dxa"/>
          </w:tcPr>
          <w:p w14:paraId="253B4694" w14:textId="736500D3" w:rsidR="009878F1" w:rsidRPr="00FB4A1A" w:rsidRDefault="009878F1" w:rsidP="00A047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5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https://rada.info/upload/users_files/33976099/248e1393d655c06e167aa54d440dcff3.pdf</w:t>
              </w:r>
            </w:hyperlink>
          </w:p>
        </w:tc>
        <w:tc>
          <w:tcPr>
            <w:tcW w:w="2410" w:type="dxa"/>
          </w:tcPr>
          <w:p w14:paraId="4F0400DD" w14:textId="2EF5FB40" w:rsidR="009878F1" w:rsidRPr="00FB4A1A" w:rsidRDefault="009878F1" w:rsidP="006B6209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199FBFE" w14:textId="163DA9CC" w:rsidR="009C14DC" w:rsidRPr="00FB4A1A" w:rsidRDefault="009C14DC" w:rsidP="006B6209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6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https://girska-gromada.gov.ua/news/1774345527/</w:t>
              </w:r>
            </w:hyperlink>
          </w:p>
          <w:p w14:paraId="00E00594" w14:textId="2D42A102" w:rsidR="009878F1" w:rsidRPr="00FB4A1A" w:rsidRDefault="009878F1" w:rsidP="006B6209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027A3F0" w14:textId="77777777" w:rsidR="009878F1" w:rsidRPr="00FB4A1A" w:rsidRDefault="009878F1" w:rsidP="006B62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613D94BA" w14:textId="4B261BE4" w:rsidTr="0015088C">
        <w:trPr>
          <w:trHeight w:val="828"/>
        </w:trPr>
        <w:tc>
          <w:tcPr>
            <w:tcW w:w="603" w:type="dxa"/>
          </w:tcPr>
          <w:p w14:paraId="5FB588C9" w14:textId="0F39ADD5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524D6428" w14:textId="1E5E6934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2623" w:type="dxa"/>
          </w:tcPr>
          <w:p w14:paraId="6D60C5C7" w14:textId="7777777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18.06.2025 </w:t>
            </w:r>
          </w:p>
          <w:p w14:paraId="40A0CA6A" w14:textId="4FB8534E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01-08/178</w:t>
            </w:r>
          </w:p>
        </w:tc>
        <w:tc>
          <w:tcPr>
            <w:tcW w:w="2044" w:type="dxa"/>
          </w:tcPr>
          <w:p w14:paraId="73821A73" w14:textId="3B9C0FF6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7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https://surl.lt/ryedmp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1008E594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43985A56" w14:textId="2859D901" w:rsidTr="0015088C">
        <w:trPr>
          <w:trHeight w:val="649"/>
        </w:trPr>
        <w:tc>
          <w:tcPr>
            <w:tcW w:w="603" w:type="dxa"/>
          </w:tcPr>
          <w:p w14:paraId="05B8CF43" w14:textId="37F2660C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2952" w:type="dxa"/>
          </w:tcPr>
          <w:p w14:paraId="1DF3EF9E" w14:textId="166AE84C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2623" w:type="dxa"/>
          </w:tcPr>
          <w:p w14:paraId="6AF28A6C" w14:textId="3B41860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03.07.2025 № 178</w:t>
            </w:r>
          </w:p>
        </w:tc>
        <w:tc>
          <w:tcPr>
            <w:tcW w:w="2044" w:type="dxa"/>
          </w:tcPr>
          <w:p w14:paraId="75B533FD" w14:textId="3FF4CAAB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https://surl.lt/qnnwdh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2E8BB9F9" w14:textId="15428181" w:rsidR="009878F1" w:rsidRPr="00FB4A1A" w:rsidRDefault="009878F1" w:rsidP="009878F1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https://drive.google.com/drive/folders/1osdOELMpkRBkJw_3LKzneQrF2vYdM7?usp=sharing</w:t>
              </w:r>
            </w:hyperlink>
          </w:p>
          <w:p w14:paraId="19E6D667" w14:textId="3479D252" w:rsidR="009878F1" w:rsidRPr="00FB4A1A" w:rsidRDefault="009878F1" w:rsidP="009878F1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49CF016A" w14:textId="11ABF4F5" w:rsidTr="0015088C">
        <w:trPr>
          <w:trHeight w:val="559"/>
        </w:trPr>
        <w:tc>
          <w:tcPr>
            <w:tcW w:w="603" w:type="dxa"/>
          </w:tcPr>
          <w:p w14:paraId="46CE5E99" w14:textId="181840CC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952" w:type="dxa"/>
          </w:tcPr>
          <w:p w14:paraId="760FE6C0" w14:textId="37AED9A1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2623" w:type="dxa"/>
          </w:tcPr>
          <w:p w14:paraId="0FB721EC" w14:textId="1E6DB964" w:rsidR="009878F1" w:rsidRPr="00FB4A1A" w:rsidRDefault="005015E2" w:rsidP="005015E2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Розпорядженням начальника Попаснянської міської військової адміністрації від 12.01.2026 № 5 «Про внесення змін до розпорядження начальника Попаснянської міської військової адміністрації від 11.11.2024 № 226» було затверджено персональний склад Ради безбар’єрності Попаснянської міської військової адміністрації </w:t>
            </w:r>
            <w:proofErr w:type="spellStart"/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Сіверськодонецького</w:t>
            </w:r>
            <w:proofErr w:type="spellEnd"/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 в новій редакції.</w:t>
            </w:r>
          </w:p>
        </w:tc>
        <w:tc>
          <w:tcPr>
            <w:tcW w:w="2044" w:type="dxa"/>
          </w:tcPr>
          <w:p w14:paraId="7F9D1F84" w14:textId="27E36962" w:rsidR="009878F1" w:rsidRPr="00FB4A1A" w:rsidRDefault="005015E2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0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https://popasn-gorsovet.gov.ua/6708</w:t>
              </w:r>
            </w:hyperlink>
          </w:p>
        </w:tc>
        <w:tc>
          <w:tcPr>
            <w:tcW w:w="2410" w:type="dxa"/>
          </w:tcPr>
          <w:p w14:paraId="0A9A8E7A" w14:textId="444CE218" w:rsidR="009878F1" w:rsidRPr="00FB4A1A" w:rsidRDefault="0015088C" w:rsidP="0015088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1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https://popasn-gorsovet.gov.ua/20267</w:t>
              </w:r>
            </w:hyperlink>
          </w:p>
          <w:p w14:paraId="0CE108DD" w14:textId="738D30EB" w:rsidR="0015088C" w:rsidRPr="00FB4A1A" w:rsidRDefault="0015088C" w:rsidP="0015088C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2F7583CA" w14:textId="005DB4A7" w:rsidTr="0015088C">
        <w:trPr>
          <w:trHeight w:val="681"/>
        </w:trPr>
        <w:tc>
          <w:tcPr>
            <w:tcW w:w="603" w:type="dxa"/>
          </w:tcPr>
          <w:p w14:paraId="25762018" w14:textId="7B129E40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952" w:type="dxa"/>
          </w:tcPr>
          <w:p w14:paraId="3FB9F15D" w14:textId="49DFB4BA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2623" w:type="dxa"/>
          </w:tcPr>
          <w:p w14:paraId="0DC04DFB" w14:textId="7997CDFA" w:rsidR="009878F1" w:rsidRPr="00FB4A1A" w:rsidRDefault="009878F1" w:rsidP="009878F1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17.07.2025  № 219 </w:t>
            </w:r>
          </w:p>
        </w:tc>
        <w:tc>
          <w:tcPr>
            <w:tcW w:w="2044" w:type="dxa"/>
          </w:tcPr>
          <w:p w14:paraId="257C5FD7" w14:textId="7F97B0E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https://surl.li/iyuptw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25E81CCC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47B210FE" w14:textId="6CFD2547" w:rsidTr="0015088C">
        <w:trPr>
          <w:trHeight w:val="920"/>
        </w:trPr>
        <w:tc>
          <w:tcPr>
            <w:tcW w:w="603" w:type="dxa"/>
          </w:tcPr>
          <w:p w14:paraId="4A4D9734" w14:textId="04E2F99C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52" w:type="dxa"/>
          </w:tcPr>
          <w:p w14:paraId="1DAE6FEC" w14:textId="500EF227" w:rsidR="009878F1" w:rsidRPr="00FB4A1A" w:rsidRDefault="0017410C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Сіверсько</w:t>
            </w:r>
            <w:r w:rsidR="009878F1"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донецька міська </w:t>
            </w:r>
          </w:p>
        </w:tc>
        <w:tc>
          <w:tcPr>
            <w:tcW w:w="2623" w:type="dxa"/>
          </w:tcPr>
          <w:p w14:paraId="27900637" w14:textId="6D5DB13F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15.07.2025 </w:t>
            </w:r>
          </w:p>
          <w:p w14:paraId="777D5081" w14:textId="126E2BB9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244ВА/2025</w:t>
            </w:r>
          </w:p>
        </w:tc>
        <w:tc>
          <w:tcPr>
            <w:tcW w:w="2044" w:type="dxa"/>
          </w:tcPr>
          <w:p w14:paraId="1D8663DF" w14:textId="38AC832B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3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https://old.sed-rada.gov.ua/rozporyadzhennya-nachalnika-siverskodoneckoyi-mva-no244-va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468BFDD8" w14:textId="3137C455" w:rsidR="00D52B3E" w:rsidRPr="00FB4A1A" w:rsidRDefault="00D52B3E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F078A41" w14:textId="4EA33687" w:rsidR="009878F1" w:rsidRPr="00FB4A1A" w:rsidRDefault="001B56DA" w:rsidP="00D52B3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4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https://old.sed-rada.gov.ua/bezbariernist/plan-zahodiv-z-realizaciyi-nacionalnoyi-strategiyi-iz-stvorennya-bezbariernogo-prostoru-v-ukrayini-na-period-do-2030-roku</w:t>
              </w:r>
            </w:hyperlink>
          </w:p>
          <w:p w14:paraId="4373B404" w14:textId="087080BD" w:rsidR="001B56DA" w:rsidRPr="00FB4A1A" w:rsidRDefault="001B56DA" w:rsidP="00D52B3E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5C0653B8" w14:textId="2F9A3B9E" w:rsidTr="0015088C">
        <w:trPr>
          <w:trHeight w:val="433"/>
        </w:trPr>
        <w:tc>
          <w:tcPr>
            <w:tcW w:w="8222" w:type="dxa"/>
            <w:gridSpan w:val="4"/>
          </w:tcPr>
          <w:p w14:paraId="5F15A275" w14:textId="39DD2A6B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Старобільського району Луганської області</w:t>
            </w:r>
          </w:p>
        </w:tc>
        <w:tc>
          <w:tcPr>
            <w:tcW w:w="2410" w:type="dxa"/>
          </w:tcPr>
          <w:p w14:paraId="4AEDE1B5" w14:textId="77777777" w:rsidR="009878F1" w:rsidRPr="00FB4A1A" w:rsidRDefault="009878F1" w:rsidP="009878F1">
            <w:pPr>
              <w:ind w:left="-1382" w:right="306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591A0098" w14:textId="3A9B95BA" w:rsidTr="0015088C">
        <w:trPr>
          <w:trHeight w:val="613"/>
        </w:trPr>
        <w:tc>
          <w:tcPr>
            <w:tcW w:w="603" w:type="dxa"/>
          </w:tcPr>
          <w:p w14:paraId="64701E2F" w14:textId="7FE0031A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2952" w:type="dxa"/>
          </w:tcPr>
          <w:p w14:paraId="3C42E5BD" w14:textId="5B7F1C04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2623" w:type="dxa"/>
          </w:tcPr>
          <w:p w14:paraId="39B02BB5" w14:textId="5BBFA863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25.06.2025 № 49</w:t>
            </w:r>
          </w:p>
        </w:tc>
        <w:tc>
          <w:tcPr>
            <w:tcW w:w="2044" w:type="dxa"/>
          </w:tcPr>
          <w:p w14:paraId="3689A209" w14:textId="1D144AC6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5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https://drive.google.com/file/d/16ACoK5n1FR1XSGtVYZjiG7LatZh-w-js/view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7DCBDB3B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073F922B" w14:textId="59801B30" w:rsidTr="0015088C">
        <w:trPr>
          <w:trHeight w:val="1080"/>
        </w:trPr>
        <w:tc>
          <w:tcPr>
            <w:tcW w:w="603" w:type="dxa"/>
          </w:tcPr>
          <w:p w14:paraId="5595B271" w14:textId="76E1374D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952" w:type="dxa"/>
          </w:tcPr>
          <w:p w14:paraId="6AEB701D" w14:textId="3662B8C5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2623" w:type="dxa"/>
          </w:tcPr>
          <w:p w14:paraId="4D4E2013" w14:textId="62ABC2BE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15.07.2025 № 90</w:t>
            </w:r>
          </w:p>
        </w:tc>
        <w:tc>
          <w:tcPr>
            <w:tcW w:w="2044" w:type="dxa"/>
          </w:tcPr>
          <w:p w14:paraId="631FEDAC" w14:textId="4B38B0BD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Розпорядження:</w:t>
            </w:r>
          </w:p>
          <w:p w14:paraId="44D5D907" w14:textId="30B4CFDF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https://surl.li/mhrlmk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14:paraId="271AE027" w14:textId="42D046CB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додаток:</w:t>
            </w:r>
          </w:p>
          <w:p w14:paraId="493166BF" w14:textId="32911182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7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https://surl.li/hgllnb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229FD9C1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053CCE63" w14:textId="43897463" w:rsidTr="0015088C">
        <w:trPr>
          <w:trHeight w:val="608"/>
        </w:trPr>
        <w:tc>
          <w:tcPr>
            <w:tcW w:w="603" w:type="dxa"/>
          </w:tcPr>
          <w:p w14:paraId="2CD73ADD" w14:textId="3A342056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952" w:type="dxa"/>
          </w:tcPr>
          <w:p w14:paraId="57F9EF73" w14:textId="045725F3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2623" w:type="dxa"/>
          </w:tcPr>
          <w:p w14:paraId="29DDF376" w14:textId="725AD8A0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83</w:t>
            </w:r>
          </w:p>
        </w:tc>
        <w:tc>
          <w:tcPr>
            <w:tcW w:w="2044" w:type="dxa"/>
          </w:tcPr>
          <w:p w14:paraId="27A09777" w14:textId="31CA8024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https://surl.li/ostucy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2D1C9F0" w14:textId="7777777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0B42C592" w14:textId="7A653834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ADDCFFA" w14:textId="76EC1B5C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https://markivska-gromada.gov.ua/news/1773320882/</w:t>
              </w:r>
            </w:hyperlink>
          </w:p>
          <w:p w14:paraId="182A10AA" w14:textId="44B04F44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1A4EB773" w14:textId="381B5864" w:rsidTr="0015088C">
        <w:trPr>
          <w:trHeight w:val="689"/>
        </w:trPr>
        <w:tc>
          <w:tcPr>
            <w:tcW w:w="603" w:type="dxa"/>
          </w:tcPr>
          <w:p w14:paraId="08C66969" w14:textId="55665065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952" w:type="dxa"/>
          </w:tcPr>
          <w:p w14:paraId="3EC69286" w14:textId="5A11F335" w:rsidR="009878F1" w:rsidRPr="00FB4A1A" w:rsidRDefault="009878F1" w:rsidP="009878F1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2623" w:type="dxa"/>
          </w:tcPr>
          <w:p w14:paraId="58080F2C" w14:textId="223557A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09.07.2025 № 129</w:t>
            </w:r>
          </w:p>
        </w:tc>
        <w:tc>
          <w:tcPr>
            <w:tcW w:w="2044" w:type="dxa"/>
          </w:tcPr>
          <w:p w14:paraId="483AFED3" w14:textId="3EF3206E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0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https://surl.li/lhdtqb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0C1AC81A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73FF608A" w14:textId="65E3AA7D" w:rsidTr="0015088C">
        <w:trPr>
          <w:trHeight w:val="699"/>
        </w:trPr>
        <w:tc>
          <w:tcPr>
            <w:tcW w:w="603" w:type="dxa"/>
          </w:tcPr>
          <w:p w14:paraId="58E0859A" w14:textId="60D0DDD2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952" w:type="dxa"/>
          </w:tcPr>
          <w:p w14:paraId="38724215" w14:textId="753656EB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(Новопсковська) селищна </w:t>
            </w:r>
          </w:p>
        </w:tc>
        <w:tc>
          <w:tcPr>
            <w:tcW w:w="2623" w:type="dxa"/>
          </w:tcPr>
          <w:p w14:paraId="66217407" w14:textId="7370804D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27.06.2025 № 172</w:t>
            </w:r>
          </w:p>
        </w:tc>
        <w:tc>
          <w:tcPr>
            <w:tcW w:w="2044" w:type="dxa"/>
          </w:tcPr>
          <w:p w14:paraId="2C6D310C" w14:textId="3C58EA4D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1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https://surl.li/qiioai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2410" w:type="dxa"/>
          </w:tcPr>
          <w:p w14:paraId="6A107A03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6B9BD8AA" w14:textId="65733B64" w:rsidTr="0015088C">
        <w:trPr>
          <w:trHeight w:val="553"/>
        </w:trPr>
        <w:tc>
          <w:tcPr>
            <w:tcW w:w="603" w:type="dxa"/>
          </w:tcPr>
          <w:p w14:paraId="6D597BFE" w14:textId="29D70325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952" w:type="dxa"/>
          </w:tcPr>
          <w:p w14:paraId="1CF6A720" w14:textId="3D2D341F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2623" w:type="dxa"/>
          </w:tcPr>
          <w:p w14:paraId="4577ECDB" w14:textId="3DF6F39F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24.07.2025 № 57</w:t>
            </w:r>
          </w:p>
        </w:tc>
        <w:tc>
          <w:tcPr>
            <w:tcW w:w="2044" w:type="dxa"/>
          </w:tcPr>
          <w:p w14:paraId="24C66EF8" w14:textId="7A51D28F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2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https://starobelsk.lg.ua/images/docs/rozporjadzhennja/2023/ilovepdf_merged-24.pdf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10BA4DF0" w14:textId="37B3C95F" w:rsidR="00311386" w:rsidRPr="00FB4A1A" w:rsidRDefault="00311386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6B7D0DE" w14:textId="0409E09A" w:rsidR="009878F1" w:rsidRPr="00FB4A1A" w:rsidRDefault="00311386" w:rsidP="00311386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3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https://starobelsk.lg.ua/publichna-informatsiia/bezbar-iernist</w:t>
              </w:r>
            </w:hyperlink>
          </w:p>
          <w:p w14:paraId="07410BEB" w14:textId="38740A31" w:rsidR="00311386" w:rsidRPr="00FB4A1A" w:rsidRDefault="00311386" w:rsidP="00311386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40268DCE" w14:textId="5568FFD8" w:rsidTr="0015088C">
        <w:trPr>
          <w:trHeight w:val="561"/>
        </w:trPr>
        <w:tc>
          <w:tcPr>
            <w:tcW w:w="603" w:type="dxa"/>
          </w:tcPr>
          <w:p w14:paraId="54D3D0EA" w14:textId="7A9CA393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952" w:type="dxa"/>
          </w:tcPr>
          <w:p w14:paraId="5D029538" w14:textId="0A3556C7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2623" w:type="dxa"/>
          </w:tcPr>
          <w:p w14:paraId="4B900ABE" w14:textId="29DE44CE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17.07.2025 № 69/02-06</w:t>
            </w:r>
          </w:p>
        </w:tc>
        <w:tc>
          <w:tcPr>
            <w:tcW w:w="2044" w:type="dxa"/>
          </w:tcPr>
          <w:p w14:paraId="6FF90AF7" w14:textId="40F7EFCE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4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https://surl.li/vbtaut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382BD52A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1B0DB5E7" w14:textId="299025DE" w:rsidTr="0015088C">
        <w:trPr>
          <w:trHeight w:val="816"/>
        </w:trPr>
        <w:tc>
          <w:tcPr>
            <w:tcW w:w="603" w:type="dxa"/>
          </w:tcPr>
          <w:p w14:paraId="221AFD37" w14:textId="2E072B6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52" w:type="dxa"/>
          </w:tcPr>
          <w:p w14:paraId="0070F79C" w14:textId="3B4ED36E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Чмирівська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2623" w:type="dxa"/>
          </w:tcPr>
          <w:p w14:paraId="6F5E95F9" w14:textId="7777777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Розпорядження від 11.07.2025 </w:t>
            </w:r>
          </w:p>
          <w:p w14:paraId="799C39F0" w14:textId="052173A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01-01/147</w:t>
            </w:r>
          </w:p>
        </w:tc>
        <w:tc>
          <w:tcPr>
            <w:tcW w:w="2044" w:type="dxa"/>
          </w:tcPr>
          <w:p w14:paraId="7967B813" w14:textId="355C155C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5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https://surl.li/vyomef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1A098B85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7528E032" w14:textId="00F492D1" w:rsidTr="0015088C">
        <w:trPr>
          <w:trHeight w:val="425"/>
        </w:trPr>
        <w:tc>
          <w:tcPr>
            <w:tcW w:w="8222" w:type="dxa"/>
            <w:gridSpan w:val="4"/>
          </w:tcPr>
          <w:p w14:paraId="3C132561" w14:textId="77777777" w:rsidR="009878F1" w:rsidRPr="00FB4A1A" w:rsidRDefault="009878F1" w:rsidP="009878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Військові адміністрації </w:t>
            </w:r>
            <w:proofErr w:type="spellStart"/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Щастинського</w:t>
            </w:r>
            <w:proofErr w:type="spellEnd"/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Луганської області</w:t>
            </w:r>
          </w:p>
          <w:p w14:paraId="1DDE5328" w14:textId="7777777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41B1164C" w14:textId="77777777" w:rsidR="009878F1" w:rsidRPr="00FB4A1A" w:rsidRDefault="009878F1" w:rsidP="009878F1">
            <w:pPr>
              <w:ind w:left="-1382" w:right="3061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065F7A91" w14:textId="445FC926" w:rsidTr="0015088C">
        <w:trPr>
          <w:trHeight w:val="716"/>
        </w:trPr>
        <w:tc>
          <w:tcPr>
            <w:tcW w:w="603" w:type="dxa"/>
          </w:tcPr>
          <w:p w14:paraId="463E9E60" w14:textId="2BDD8EC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952" w:type="dxa"/>
          </w:tcPr>
          <w:p w14:paraId="6B4E96A6" w14:textId="06F80C17" w:rsidR="009878F1" w:rsidRPr="00FB4A1A" w:rsidRDefault="009878F1" w:rsidP="009878F1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2623" w:type="dxa"/>
          </w:tcPr>
          <w:p w14:paraId="7C7DBE94" w14:textId="45ECF919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08.07.2025 № 35-од</w:t>
            </w:r>
          </w:p>
        </w:tc>
        <w:tc>
          <w:tcPr>
            <w:tcW w:w="2044" w:type="dxa"/>
          </w:tcPr>
          <w:p w14:paraId="7F0538C3" w14:textId="09D17D58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6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https://surl.li/sodxxj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410" w:type="dxa"/>
          </w:tcPr>
          <w:p w14:paraId="29B49F7B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128BB16C" w14:textId="51F4D5C6" w:rsidTr="0015088C">
        <w:trPr>
          <w:trHeight w:val="627"/>
        </w:trPr>
        <w:tc>
          <w:tcPr>
            <w:tcW w:w="603" w:type="dxa"/>
          </w:tcPr>
          <w:p w14:paraId="17EDCB8B" w14:textId="41CB5C35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952" w:type="dxa"/>
          </w:tcPr>
          <w:p w14:paraId="18A6562F" w14:textId="4732618F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2623" w:type="dxa"/>
          </w:tcPr>
          <w:p w14:paraId="1BCD36E4" w14:textId="2F1D01DC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08.07.2025 № 54</w:t>
            </w:r>
          </w:p>
        </w:tc>
        <w:tc>
          <w:tcPr>
            <w:tcW w:w="2044" w:type="dxa"/>
          </w:tcPr>
          <w:p w14:paraId="2ABF9389" w14:textId="2AA7460F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7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https://surl.li/vgtorn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38B9FEF9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996262" w14:paraId="433CE654" w14:textId="47FCC93C" w:rsidTr="0015088C">
        <w:trPr>
          <w:trHeight w:val="637"/>
        </w:trPr>
        <w:tc>
          <w:tcPr>
            <w:tcW w:w="603" w:type="dxa"/>
          </w:tcPr>
          <w:p w14:paraId="14223260" w14:textId="77CA603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52" w:type="dxa"/>
          </w:tcPr>
          <w:p w14:paraId="7EF33632" w14:textId="36200F4F" w:rsidR="009878F1" w:rsidRPr="00FB4A1A" w:rsidRDefault="009878F1" w:rsidP="009878F1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-Луганська селищна </w:t>
            </w:r>
          </w:p>
        </w:tc>
        <w:tc>
          <w:tcPr>
            <w:tcW w:w="2623" w:type="dxa"/>
          </w:tcPr>
          <w:p w14:paraId="6F57AE83" w14:textId="06DD1D3B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14.07.2025 № 85</w:t>
            </w:r>
          </w:p>
        </w:tc>
        <w:tc>
          <w:tcPr>
            <w:tcW w:w="2044" w:type="dxa"/>
          </w:tcPr>
          <w:p w14:paraId="11CEBD32" w14:textId="0BBCBA30" w:rsidR="009878F1" w:rsidRPr="00FB4A1A" w:rsidRDefault="009878F1" w:rsidP="009878F1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https://surli.cc/boweaq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10" w:type="dxa"/>
          </w:tcPr>
          <w:p w14:paraId="600648AA" w14:textId="4C04979B" w:rsidR="008A381F" w:rsidRPr="00FB4A1A" w:rsidRDefault="006875AD" w:rsidP="006875AD">
            <w:pPr>
              <w:pStyle w:val="ab"/>
              <w:tabs>
                <w:tab w:val="left" w:pos="631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9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https://rada.info/upload/users_files/04335766/6b5e3a7df0e303fefae83798773477d1.pdf</w:t>
              </w:r>
            </w:hyperlink>
          </w:p>
          <w:p w14:paraId="47C0D6F1" w14:textId="49306101" w:rsidR="006875AD" w:rsidRPr="00FB4A1A" w:rsidRDefault="006875AD" w:rsidP="008A381F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476AAE07" w14:textId="1EDBB02B" w:rsidTr="0015088C">
        <w:trPr>
          <w:trHeight w:val="552"/>
        </w:trPr>
        <w:tc>
          <w:tcPr>
            <w:tcW w:w="603" w:type="dxa"/>
          </w:tcPr>
          <w:p w14:paraId="125D0314" w14:textId="2DFE9742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952" w:type="dxa"/>
          </w:tcPr>
          <w:p w14:paraId="154BD296" w14:textId="06B28FC5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2623" w:type="dxa"/>
          </w:tcPr>
          <w:p w14:paraId="7642BA5A" w14:textId="6BB71EC6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11.07.2025 № 01-01/41</w:t>
            </w:r>
          </w:p>
        </w:tc>
        <w:tc>
          <w:tcPr>
            <w:tcW w:w="2044" w:type="dxa"/>
          </w:tcPr>
          <w:p w14:paraId="78F418DC" w14:textId="73285890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0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https://surl.li/ulrail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  <w:tc>
          <w:tcPr>
            <w:tcW w:w="2410" w:type="dxa"/>
          </w:tcPr>
          <w:p w14:paraId="6D02135F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878F1" w:rsidRPr="00FB4A1A" w14:paraId="18C51323" w14:textId="485E0F18" w:rsidTr="0015088C">
        <w:trPr>
          <w:trHeight w:val="555"/>
        </w:trPr>
        <w:tc>
          <w:tcPr>
            <w:tcW w:w="603" w:type="dxa"/>
          </w:tcPr>
          <w:p w14:paraId="62A310FE" w14:textId="08EE7460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2952" w:type="dxa"/>
          </w:tcPr>
          <w:p w14:paraId="24CFC0EF" w14:textId="48E1C1EE" w:rsidR="009878F1" w:rsidRPr="00FB4A1A" w:rsidRDefault="009878F1" w:rsidP="009878F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 w:rsidRPr="00FB4A1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2623" w:type="dxa"/>
          </w:tcPr>
          <w:p w14:paraId="271979F4" w14:textId="6B247090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від 11.06.2025 № 01/82</w:t>
            </w:r>
          </w:p>
        </w:tc>
        <w:tc>
          <w:tcPr>
            <w:tcW w:w="2044" w:type="dxa"/>
          </w:tcPr>
          <w:p w14:paraId="00B36D5D" w14:textId="338CBF49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1" w:history="1">
              <w:r w:rsidRPr="00FB4A1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https://surl.li/ljifgk</w:t>
              </w:r>
            </w:hyperlink>
            <w:r w:rsidRPr="00FB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7685657" w14:textId="77777777" w:rsidR="009878F1" w:rsidRPr="00FB4A1A" w:rsidRDefault="009878F1" w:rsidP="009878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14:paraId="5B75D84B" w14:textId="77777777" w:rsidR="009878F1" w:rsidRPr="00FB4A1A" w:rsidRDefault="009878F1" w:rsidP="009878F1">
            <w:pPr>
              <w:ind w:left="-1382" w:right="306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77777777" w:rsidR="0012605E" w:rsidRPr="00FB4A1A" w:rsidRDefault="0012605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2605E" w:rsidRPr="00FB4A1A" w:rsidSect="0012605E">
      <w:headerReference w:type="default" r:id="rId42"/>
      <w:pgSz w:w="12240" w:h="15840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5E6FC" w14:textId="77777777" w:rsidR="00272310" w:rsidRDefault="00272310" w:rsidP="007856EF">
      <w:pPr>
        <w:spacing w:after="0" w:line="240" w:lineRule="auto"/>
      </w:pPr>
      <w:r>
        <w:separator/>
      </w:r>
    </w:p>
  </w:endnote>
  <w:endnote w:type="continuationSeparator" w:id="0">
    <w:p w14:paraId="295C784D" w14:textId="77777777" w:rsidR="00272310" w:rsidRDefault="00272310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74EA" w14:textId="77777777" w:rsidR="00272310" w:rsidRDefault="00272310" w:rsidP="007856EF">
      <w:pPr>
        <w:spacing w:after="0" w:line="240" w:lineRule="auto"/>
      </w:pPr>
      <w:r>
        <w:separator/>
      </w:r>
    </w:p>
  </w:footnote>
  <w:footnote w:type="continuationSeparator" w:id="0">
    <w:p w14:paraId="039FDC79" w14:textId="77777777" w:rsidR="00272310" w:rsidRDefault="00272310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703C914A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6262" w:rsidRPr="00996262">
          <w:rPr>
            <w:rFonts w:ascii="Times New Roman" w:hAnsi="Times New Roman" w:cs="Times New Roman"/>
            <w:noProof/>
            <w:sz w:val="24"/>
            <w:szCs w:val="24"/>
            <w:lang w:val="uk-UA"/>
          </w:rPr>
          <w:t>4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0488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2623"/>
          <w:gridCol w:w="4310"/>
        </w:tblGrid>
        <w:tr w:rsidR="0012605E" w:rsidRPr="00861FA4" w14:paraId="77902690" w14:textId="77777777" w:rsidTr="005C6C45">
          <w:trPr>
            <w:trHeight w:val="276"/>
          </w:trPr>
          <w:tc>
            <w:tcPr>
              <w:tcW w:w="603" w:type="dxa"/>
            </w:tcPr>
            <w:p w14:paraId="34506B01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2623" w:type="dxa"/>
            </w:tcPr>
            <w:p w14:paraId="221C14A5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4310" w:type="dxa"/>
            </w:tcPr>
            <w:p w14:paraId="2A50C487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2202E"/>
    <w:rsid w:val="00027027"/>
    <w:rsid w:val="00031581"/>
    <w:rsid w:val="00032869"/>
    <w:rsid w:val="000A1593"/>
    <w:rsid w:val="000B7D4B"/>
    <w:rsid w:val="000C021E"/>
    <w:rsid w:val="000C7A52"/>
    <w:rsid w:val="000D60C1"/>
    <w:rsid w:val="000F16BA"/>
    <w:rsid w:val="00114DF7"/>
    <w:rsid w:val="0012605E"/>
    <w:rsid w:val="001338E1"/>
    <w:rsid w:val="00133AC9"/>
    <w:rsid w:val="0015088C"/>
    <w:rsid w:val="0016131E"/>
    <w:rsid w:val="00172029"/>
    <w:rsid w:val="0017410C"/>
    <w:rsid w:val="001978E5"/>
    <w:rsid w:val="001B3544"/>
    <w:rsid w:val="001B56DA"/>
    <w:rsid w:val="001C5FD6"/>
    <w:rsid w:val="001D016F"/>
    <w:rsid w:val="001E6635"/>
    <w:rsid w:val="001F33C1"/>
    <w:rsid w:val="00272310"/>
    <w:rsid w:val="00286702"/>
    <w:rsid w:val="00291857"/>
    <w:rsid w:val="002B3DFB"/>
    <w:rsid w:val="002E066B"/>
    <w:rsid w:val="002F3BA6"/>
    <w:rsid w:val="00306FD9"/>
    <w:rsid w:val="00311386"/>
    <w:rsid w:val="003264EE"/>
    <w:rsid w:val="0032775B"/>
    <w:rsid w:val="00333276"/>
    <w:rsid w:val="003547CB"/>
    <w:rsid w:val="00370FD7"/>
    <w:rsid w:val="00384E68"/>
    <w:rsid w:val="00393416"/>
    <w:rsid w:val="00393793"/>
    <w:rsid w:val="003B1AA9"/>
    <w:rsid w:val="003B3BCE"/>
    <w:rsid w:val="003B3D94"/>
    <w:rsid w:val="003E69CB"/>
    <w:rsid w:val="003F0256"/>
    <w:rsid w:val="003F0507"/>
    <w:rsid w:val="00420081"/>
    <w:rsid w:val="00426720"/>
    <w:rsid w:val="00430203"/>
    <w:rsid w:val="0045003A"/>
    <w:rsid w:val="00456427"/>
    <w:rsid w:val="00473BB8"/>
    <w:rsid w:val="004833EC"/>
    <w:rsid w:val="004C41C7"/>
    <w:rsid w:val="004E00DA"/>
    <w:rsid w:val="004E4E9E"/>
    <w:rsid w:val="005015E2"/>
    <w:rsid w:val="00562106"/>
    <w:rsid w:val="00563B9E"/>
    <w:rsid w:val="00575736"/>
    <w:rsid w:val="0060144E"/>
    <w:rsid w:val="006030B3"/>
    <w:rsid w:val="00634C57"/>
    <w:rsid w:val="006634FF"/>
    <w:rsid w:val="00665D7F"/>
    <w:rsid w:val="006875AD"/>
    <w:rsid w:val="006B6209"/>
    <w:rsid w:val="006E78D7"/>
    <w:rsid w:val="007512ED"/>
    <w:rsid w:val="00777FE2"/>
    <w:rsid w:val="007856EF"/>
    <w:rsid w:val="00796F79"/>
    <w:rsid w:val="007B2053"/>
    <w:rsid w:val="007B7E29"/>
    <w:rsid w:val="007C5F23"/>
    <w:rsid w:val="007D594A"/>
    <w:rsid w:val="007E0542"/>
    <w:rsid w:val="00800BFD"/>
    <w:rsid w:val="00810777"/>
    <w:rsid w:val="00861FA4"/>
    <w:rsid w:val="00881ACD"/>
    <w:rsid w:val="008842C0"/>
    <w:rsid w:val="008A381F"/>
    <w:rsid w:val="008D5B0C"/>
    <w:rsid w:val="008E1171"/>
    <w:rsid w:val="00903EEA"/>
    <w:rsid w:val="009126D6"/>
    <w:rsid w:val="00920A9C"/>
    <w:rsid w:val="00923305"/>
    <w:rsid w:val="00930734"/>
    <w:rsid w:val="00946DA9"/>
    <w:rsid w:val="009541C2"/>
    <w:rsid w:val="00957AF3"/>
    <w:rsid w:val="009802AF"/>
    <w:rsid w:val="009878F1"/>
    <w:rsid w:val="00996262"/>
    <w:rsid w:val="009C085F"/>
    <w:rsid w:val="009C14DC"/>
    <w:rsid w:val="009F6C76"/>
    <w:rsid w:val="00A047D2"/>
    <w:rsid w:val="00A101B7"/>
    <w:rsid w:val="00A17BD7"/>
    <w:rsid w:val="00A47E0B"/>
    <w:rsid w:val="00A536C1"/>
    <w:rsid w:val="00A636A1"/>
    <w:rsid w:val="00A71236"/>
    <w:rsid w:val="00A71594"/>
    <w:rsid w:val="00AB27D4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B3C"/>
    <w:rsid w:val="00B460E8"/>
    <w:rsid w:val="00B502D6"/>
    <w:rsid w:val="00B546ED"/>
    <w:rsid w:val="00B618BA"/>
    <w:rsid w:val="00B66FB4"/>
    <w:rsid w:val="00B703F1"/>
    <w:rsid w:val="00B7177C"/>
    <w:rsid w:val="00B74FB6"/>
    <w:rsid w:val="00B829E0"/>
    <w:rsid w:val="00B82D83"/>
    <w:rsid w:val="00B8692F"/>
    <w:rsid w:val="00B95CB7"/>
    <w:rsid w:val="00BC21C0"/>
    <w:rsid w:val="00BD4902"/>
    <w:rsid w:val="00BD716B"/>
    <w:rsid w:val="00BE1AF7"/>
    <w:rsid w:val="00BE68AF"/>
    <w:rsid w:val="00BF24FA"/>
    <w:rsid w:val="00C04FD7"/>
    <w:rsid w:val="00C2258C"/>
    <w:rsid w:val="00C23621"/>
    <w:rsid w:val="00C267CC"/>
    <w:rsid w:val="00C34D00"/>
    <w:rsid w:val="00C35649"/>
    <w:rsid w:val="00C73674"/>
    <w:rsid w:val="00CB37C2"/>
    <w:rsid w:val="00CF0B11"/>
    <w:rsid w:val="00D22329"/>
    <w:rsid w:val="00D32E9F"/>
    <w:rsid w:val="00D3326E"/>
    <w:rsid w:val="00D44711"/>
    <w:rsid w:val="00D4640D"/>
    <w:rsid w:val="00D52B3E"/>
    <w:rsid w:val="00D6784F"/>
    <w:rsid w:val="00DA02A1"/>
    <w:rsid w:val="00DA265D"/>
    <w:rsid w:val="00DB1CBD"/>
    <w:rsid w:val="00DD79A1"/>
    <w:rsid w:val="00DF0812"/>
    <w:rsid w:val="00E05284"/>
    <w:rsid w:val="00E52B79"/>
    <w:rsid w:val="00E70C84"/>
    <w:rsid w:val="00E851CB"/>
    <w:rsid w:val="00E87D42"/>
    <w:rsid w:val="00E96FB1"/>
    <w:rsid w:val="00ED09A5"/>
    <w:rsid w:val="00F00EE1"/>
    <w:rsid w:val="00F16F9E"/>
    <w:rsid w:val="00F23E58"/>
    <w:rsid w:val="00F44DCE"/>
    <w:rsid w:val="00F47F21"/>
    <w:rsid w:val="00F5342C"/>
    <w:rsid w:val="00F55D4A"/>
    <w:rsid w:val="00F56814"/>
    <w:rsid w:val="00F635FA"/>
    <w:rsid w:val="00F71F30"/>
    <w:rsid w:val="00FA1203"/>
    <w:rsid w:val="00FA729D"/>
    <w:rsid w:val="00FA7716"/>
    <w:rsid w:val="00FB4A1A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paragraph" w:styleId="ab">
    <w:name w:val="No Spacing"/>
    <w:uiPriority w:val="1"/>
    <w:qFormat/>
    <w:rsid w:val="00ED0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urli.cc/suemjc" TargetMode="External"/><Relationship Id="rId18" Type="http://schemas.openxmlformats.org/officeDocument/2006/relationships/hyperlink" Target="https://surl.lt/qnnwdh" TargetMode="External"/><Relationship Id="rId26" Type="http://schemas.openxmlformats.org/officeDocument/2006/relationships/hyperlink" Target="https://surl.li/mhrlmk" TargetMode="External"/><Relationship Id="rId39" Type="http://schemas.openxmlformats.org/officeDocument/2006/relationships/hyperlink" Target="https://rada.info/upload/users_files/04335766/6b5e3a7df0e303fefae83798773477d1.pdf" TargetMode="External"/><Relationship Id="rId21" Type="http://schemas.openxmlformats.org/officeDocument/2006/relationships/hyperlink" Target="https://popasn-gorsovet.gov.ua/20267" TargetMode="External"/><Relationship Id="rId34" Type="http://schemas.openxmlformats.org/officeDocument/2006/relationships/hyperlink" Target="https://surl.li/vbtaut" TargetMode="External"/><Relationship Id="rId42" Type="http://schemas.openxmlformats.org/officeDocument/2006/relationships/header" Target="header1.xml"/><Relationship Id="rId7" Type="http://schemas.openxmlformats.org/officeDocument/2006/relationships/hyperlink" Target="https://surl.lu/oteinn" TargetMode="External"/><Relationship Id="rId2" Type="http://schemas.openxmlformats.org/officeDocument/2006/relationships/styles" Target="styles.xml"/><Relationship Id="rId16" Type="http://schemas.openxmlformats.org/officeDocument/2006/relationships/hyperlink" Target="https://girska-gromada.gov.ua/news/1774345527/" TargetMode="External"/><Relationship Id="rId20" Type="http://schemas.openxmlformats.org/officeDocument/2006/relationships/hyperlink" Target="https://popasn-gorsovet.gov.ua/6708" TargetMode="External"/><Relationship Id="rId29" Type="http://schemas.openxmlformats.org/officeDocument/2006/relationships/hyperlink" Target="https://markivska-gromada.gov.ua/news/1773320882/" TargetMode="External"/><Relationship Id="rId41" Type="http://schemas.openxmlformats.org/officeDocument/2006/relationships/hyperlink" Target="https://surl.li/ljifg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surl.li/wgedip" TargetMode="External"/><Relationship Id="rId24" Type="http://schemas.openxmlformats.org/officeDocument/2006/relationships/hyperlink" Target="https://old.sed-rada.gov.ua/bezbariernist/plan-zahodiv-z-realizaciyi-nacionalnoyi-strategiyi-iz-stvorennya-bezbariernogo-prostoru-v-ukrayini-na-period-do-2030-roku" TargetMode="External"/><Relationship Id="rId32" Type="http://schemas.openxmlformats.org/officeDocument/2006/relationships/hyperlink" Target="https://starobelsk.lg.ua/images/docs/rozporjadzhennja/2023/ilovepdf_merged-24.pdf" TargetMode="External"/><Relationship Id="rId37" Type="http://schemas.openxmlformats.org/officeDocument/2006/relationships/hyperlink" Target="https://surl.li/vgtorn" TargetMode="External"/><Relationship Id="rId40" Type="http://schemas.openxmlformats.org/officeDocument/2006/relationships/hyperlink" Target="https://surl.li/ulrai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da.info/upload/users_files/33976099/248e1393d655c06e167aa54d440dcff3.pdf" TargetMode="External"/><Relationship Id="rId23" Type="http://schemas.openxmlformats.org/officeDocument/2006/relationships/hyperlink" Target="https://old.sed-rada.gov.ua/rozporyadzhennya-nachalnika-siverskodoneckoyi-mva-no244-va" TargetMode="External"/><Relationship Id="rId28" Type="http://schemas.openxmlformats.org/officeDocument/2006/relationships/hyperlink" Target="https://surl.li/ostucy" TargetMode="External"/><Relationship Id="rId36" Type="http://schemas.openxmlformats.org/officeDocument/2006/relationships/hyperlink" Target="https://surl.li/sodxxj" TargetMode="External"/><Relationship Id="rId10" Type="http://schemas.openxmlformats.org/officeDocument/2006/relationships/hyperlink" Target="https://kolomyichiska-gromada.gov.ua/news/1766739142/" TargetMode="External"/><Relationship Id="rId19" Type="http://schemas.openxmlformats.org/officeDocument/2006/relationships/hyperlink" Target="https://drive.google.com/drive/folders/1osdOELMpkRBkJw_3LKzneQrF2vYdM7?usp=sharing" TargetMode="External"/><Relationship Id="rId31" Type="http://schemas.openxmlformats.org/officeDocument/2006/relationships/hyperlink" Target="https://surl.li/qiioai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url.li/wwwfkk" TargetMode="External"/><Relationship Id="rId14" Type="http://schemas.openxmlformats.org/officeDocument/2006/relationships/hyperlink" Target="https://surl.li/uvuigj" TargetMode="External"/><Relationship Id="rId22" Type="http://schemas.openxmlformats.org/officeDocument/2006/relationships/hyperlink" Target="https://surl.li/iyuptw" TargetMode="External"/><Relationship Id="rId27" Type="http://schemas.openxmlformats.org/officeDocument/2006/relationships/hyperlink" Target="https://surl.li/hgllnb" TargetMode="External"/><Relationship Id="rId30" Type="http://schemas.openxmlformats.org/officeDocument/2006/relationships/hyperlink" Target="https://surl.li/lhdtqb" TargetMode="External"/><Relationship Id="rId35" Type="http://schemas.openxmlformats.org/officeDocument/2006/relationships/hyperlink" Target="https://surl.li/vyomef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surl.li/wrljk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url.lt/wwziym" TargetMode="External"/><Relationship Id="rId17" Type="http://schemas.openxmlformats.org/officeDocument/2006/relationships/hyperlink" Target="https://surl.lt/ryedmp" TargetMode="External"/><Relationship Id="rId25" Type="http://schemas.openxmlformats.org/officeDocument/2006/relationships/hyperlink" Target="https://drive.google.com/file/d/16ACoK5n1FR1XSGtVYZjiG7LatZh-w-js/view" TargetMode="External"/><Relationship Id="rId33" Type="http://schemas.openxmlformats.org/officeDocument/2006/relationships/hyperlink" Target="https://starobelsk.lg.ua/publichna-informatsiia/bezbar-iernist" TargetMode="External"/><Relationship Id="rId38" Type="http://schemas.openxmlformats.org/officeDocument/2006/relationships/hyperlink" Target="https://surli.cc/boweaq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6A4D9-D625-45B9-BAC4-97A13C6C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4003</Words>
  <Characters>2283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3</cp:revision>
  <dcterms:created xsi:type="dcterms:W3CDTF">2026-04-09T08:52:00Z</dcterms:created>
  <dcterms:modified xsi:type="dcterms:W3CDTF">2026-04-09T11:28:00Z</dcterms:modified>
</cp:coreProperties>
</file>